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A1" w:rsidRPr="00484021" w:rsidRDefault="00142D0C" w:rsidP="00E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4840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              </w:t>
      </w:r>
      <w:r w:rsidR="00505197" w:rsidRPr="004840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Р</w:t>
      </w:r>
      <w:r w:rsidR="006C32A1" w:rsidRPr="004840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ождеств</w:t>
      </w:r>
      <w:r w:rsidR="00DD05E4" w:rsidRPr="004840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енские традиции </w:t>
      </w:r>
      <w:r w:rsidR="006C32A1" w:rsidRPr="004840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 православной культуре</w:t>
      </w:r>
    </w:p>
    <w:p w:rsidR="006C32A1" w:rsidRPr="00484021" w:rsidRDefault="006C32A1" w:rsidP="00E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6C32A1" w:rsidRPr="00484021" w:rsidRDefault="002A2EC9" w:rsidP="00E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C32A1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январе реализация </w:t>
      </w:r>
      <w:proofErr w:type="spellStart"/>
      <w:r w:rsidR="006C32A1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грантового</w:t>
      </w:r>
      <w:proofErr w:type="spellEnd"/>
      <w:r w:rsidR="006C32A1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 о Малой Родине была связана с православными традициями и праздниками: </w:t>
      </w:r>
      <w:r w:rsidR="00505197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6C32A1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вятками, </w:t>
      </w:r>
      <w:proofErr w:type="spellStart"/>
      <w:r w:rsidR="006C32A1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Рождестовом</w:t>
      </w:r>
      <w:proofErr w:type="spellEnd"/>
      <w:r w:rsidR="006C32A1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5197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Христовым </w:t>
      </w:r>
      <w:r w:rsidR="006C32A1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Крещением Господним. </w:t>
      </w:r>
    </w:p>
    <w:p w:rsidR="006C32A1" w:rsidRPr="00484021" w:rsidRDefault="006C32A1" w:rsidP="00E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679D" w:rsidRDefault="002A2EC9" w:rsidP="00B2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Исетском</w:t>
      </w:r>
      <w:proofErr w:type="spellEnd"/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D05E4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народном краеведческом музее им. </w:t>
      </w:r>
      <w:proofErr w:type="spellStart"/>
      <w:r w:rsidR="00DD05E4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А.Л.Емельянова</w:t>
      </w:r>
      <w:proofErr w:type="spellEnd"/>
      <w:r w:rsidR="00DD05E4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состоял</w:t>
      </w:r>
      <w:r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ись</w:t>
      </w:r>
      <w:r w:rsidR="00DD05E4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2668F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Святки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Галина Леонидовна Медведева, руководитель проекта, рассказала о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 истории Рождества Христова, о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рождественских традициях православной культур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ы,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подчеркну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Святки или святые вечера — 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главный зимний многодневный праздник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широко отмечали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Руси и 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сохранили 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начинается с Рождества и длится до Крещения. Эт</w:t>
      </w:r>
      <w:r w:rsidR="005D79B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два </w:t>
      </w:r>
      <w:r w:rsidR="005D79B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главнейших христианских 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праздника</w:t>
      </w:r>
      <w:r w:rsidR="005D79B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</w:t>
      </w:r>
      <w:r w:rsidR="005D79B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значи</w:t>
      </w:r>
      <w:r w:rsidR="005D79B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мые 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</w:t>
      </w:r>
      <w:r w:rsidR="005D79B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D05E4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27BB5" w:rsidRPr="00484021" w:rsidRDefault="005D79B9" w:rsidP="00B2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В музее собрались </w:t>
      </w:r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жители села </w:t>
      </w:r>
      <w:proofErr w:type="spellStart"/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Исетское</w:t>
      </w:r>
      <w:proofErr w:type="spellEnd"/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встречи была разнообразная, помимо </w:t>
      </w:r>
      <w:r w:rsidR="00DD6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познавательных </w:t>
      </w: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сообщений, водили хороводы, а в</w:t>
      </w:r>
      <w:r w:rsidR="00B24A2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исполнении детей православной воскресной школы про</w:t>
      </w: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слушали</w:t>
      </w:r>
      <w:r w:rsidR="00B24A2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рождественские колядки.  </w:t>
      </w: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ечером того же дня </w:t>
      </w:r>
      <w:r w:rsidR="00B27BB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вместе с настоятелем церкви Казанской Божией Матери </w:t>
      </w:r>
      <w:r w:rsidR="002A2EC9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</w:t>
      </w:r>
      <w:r w:rsidR="00B27BB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тцом Евгением и детьми воскресной школы поехали на лошадке с повозкой колядовать</w:t>
      </w:r>
      <w:r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да</w:t>
      </w:r>
      <w:r w:rsidR="00B27BB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 бубенцами и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песнопени</w:t>
      </w:r>
      <w:r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ями</w:t>
      </w:r>
      <w:r w:rsidR="00B27BB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Все у</w:t>
      </w:r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частники </w:t>
      </w: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этого Святочного события</w:t>
      </w:r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единогласны во мнении –</w:t>
      </w: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51228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надо </w:t>
      </w:r>
      <w:r w:rsidR="00B24A2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знать </w:t>
      </w:r>
      <w:r w:rsidR="002A2EC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только </w:t>
      </w:r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традиции предков, но и практически выполнять их заветы и обряды</w:t>
      </w:r>
      <w:r w:rsidR="00B24A2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пробуй и научишься</w:t>
      </w:r>
      <w:r w:rsidR="002A2EC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сделай и запомнишь</w:t>
      </w:r>
      <w:r w:rsidR="00B27BB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A2A4A" w:rsidRPr="00484021" w:rsidRDefault="00DD05E4" w:rsidP="006A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A2EC9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B24A25" w:rsidRPr="004840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Ялуторовске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рамках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нашего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гранта 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прошел мастер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класс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 интересной и </w:t>
      </w:r>
      <w:r w:rsidR="00DD67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развивающей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презентаци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ей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Традиции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ождества в православной культуре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Важно то, что в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презентации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были 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даны конкретные рекомендации по созданию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семейных 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традиций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 также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были даны ответы на трепещущие вопросы, которые многих волнуют: 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что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надо про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читать </w:t>
      </w:r>
      <w:r w:rsidR="00484021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знать 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 </w:t>
      </w:r>
      <w:r w:rsidR="00B24A25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ождестве, как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выучить колядки и Рождественский тропарь, как правильно подписать в канун праздника поздравительные открытки, и даже как при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готовить рождественский ужин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DD67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Галина Леонидовна рассказывала об этом с большим вдохновением и глубоким познанием, заряжая всех присутствующих желанием пробовать и делать.</w:t>
      </w:r>
    </w:p>
    <w:p w:rsidR="002A2EC9" w:rsidRDefault="002A2EC9" w:rsidP="006A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</w:pPr>
      <w:r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Ялуторовске члены нашей общественной организации «Союз пенсионеров России по Тюменской области» и слушатели </w:t>
      </w:r>
      <w:r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ниверситета старшего поколения подготовили </w:t>
      </w:r>
      <w:r w:rsidR="00DD67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персональную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выставку народного творчества и мастерства Ольги Ивановны Чухрай, препода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вателя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факультет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рукоделия. </w:t>
      </w:r>
      <w:r w:rsidR="00DD67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Ее рукотворные изделия из ваты восхищали изяществом и реалистичностью! В</w:t>
      </w:r>
      <w:r w:rsidR="00DD679D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ходе мастер-класса 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акже </w:t>
      </w:r>
      <w:r w:rsidR="00DD67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был 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показан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народный танец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ярких русских лоскутных костюмах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Важным было и звучание рождественских колядок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которые </w:t>
      </w:r>
      <w:r w:rsidR="00A06E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высокопрофессионально и духовно-искренне 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исполнили 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дети православной воскресной школы</w:t>
      </w:r>
      <w:r w:rsidR="00DD67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астоятел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ь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храма «Сретение Господне» от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ец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Андре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й не только постоянно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сотрудничает с СПР, но и ведет факультет «Православная культура»</w:t>
      </w:r>
      <w:r w:rsidR="005B582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университете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 </w:t>
      </w:r>
      <w:bookmarkStart w:id="0" w:name="_GoBack"/>
      <w:bookmarkEnd w:id="0"/>
      <w:r w:rsidR="00826ECB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 известный м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узей Ялуторовска 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Торговые ряды</w:t>
      </w:r>
      <w:r w:rsidR="006B5062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открыл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Start"/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выставку  </w:t>
      </w:r>
      <w:r w:rsidR="00142D0C"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«</w:t>
      </w:r>
      <w:proofErr w:type="gramEnd"/>
      <w:r w:rsidR="00142D0C"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Мир дому твоему: традиции и обычаи». </w:t>
      </w:r>
      <w:r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Эту выставку посетили многие </w:t>
      </w:r>
      <w:proofErr w:type="spellStart"/>
      <w:r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ялуторов</w:t>
      </w:r>
      <w:r w:rsidR="00484021"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цы</w:t>
      </w:r>
      <w:proofErr w:type="spellEnd"/>
      <w:r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и гости города. </w:t>
      </w:r>
    </w:p>
    <w:p w:rsidR="005B5823" w:rsidRDefault="005B5823" w:rsidP="006A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</w:pPr>
    </w:p>
    <w:p w:rsidR="005B5823" w:rsidRPr="00484021" w:rsidRDefault="005B5823" w:rsidP="006A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     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В Заводоуковске также прошёл мастер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-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класс по Рождественским традициям</w:t>
      </w:r>
      <w:proofErr w:type="gramStart"/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. </w:t>
      </w:r>
      <w:proofErr w:type="gramEnd"/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Здесь он был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дополнен театрализацией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Русских вечерок</w:t>
      </w:r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, с играми, пением, танцами и хороводом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. </w:t>
      </w:r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Два с половиной часа пролетели как миг. 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Это яркое выступление подготовил</w:t>
      </w:r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и </w:t>
      </w:r>
      <w:proofErr w:type="gramStart"/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члены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Родословно</w:t>
      </w:r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го</w:t>
      </w:r>
      <w:proofErr w:type="gramEnd"/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обществ</w:t>
      </w:r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а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«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Истоки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»,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руководитель Медведева Галина Валентиновна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и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 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а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нсамбль 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«</w:t>
      </w:r>
      <w:proofErr w:type="spellStart"/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Веселушки</w:t>
      </w:r>
      <w:proofErr w:type="spellEnd"/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». </w:t>
      </w:r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Т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оржество состоялось в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Центрально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м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дом</w:t>
      </w:r>
      <w:r w:rsid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е</w:t>
      </w:r>
      <w:r w:rsidR="00A06EE2" w:rsidRPr="00A06EE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культуры Заводоуковска.</w:t>
      </w:r>
      <w:r w:rsidR="00E2583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</w:t>
      </w:r>
    </w:p>
    <w:p w:rsidR="002A2EC9" w:rsidRPr="00484021" w:rsidRDefault="002A2EC9" w:rsidP="006A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</w:pPr>
    </w:p>
    <w:p w:rsidR="006A2A4A" w:rsidRPr="00484021" w:rsidRDefault="00826ECB" w:rsidP="006A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     </w:t>
      </w:r>
      <w:r w:rsidR="002A2EC9"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Галина Леонидовна </w:t>
      </w:r>
      <w:r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 xml:space="preserve">Медведева </w:t>
      </w:r>
      <w:r w:rsidR="002A2EC9" w:rsidRPr="00484021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9F9F9"/>
          <w:lang w:eastAsia="ru-RU"/>
        </w:rPr>
        <w:t>подчеркнула: «Отрадно наблюдать сохранение православного духа, не отделимого от нашего народа. На малой родине обрядовость никогда не прерывалась».</w:t>
      </w:r>
      <w:r w:rsidR="00142D0C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="006A2A4A" w:rsidRPr="004840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2A2EC9" w:rsidRPr="00484021" w:rsidRDefault="002A2EC9" w:rsidP="002A2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4840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Команда проекта </w:t>
      </w:r>
    </w:p>
    <w:p w:rsidR="006B5062" w:rsidRPr="00484021" w:rsidRDefault="006B5062" w:rsidP="002A2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sectPr w:rsidR="006B5062" w:rsidRPr="00484021" w:rsidSect="00E258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7B"/>
    <w:rsid w:val="000227A2"/>
    <w:rsid w:val="00142D0C"/>
    <w:rsid w:val="002A2EC9"/>
    <w:rsid w:val="00484021"/>
    <w:rsid w:val="00505197"/>
    <w:rsid w:val="005B5823"/>
    <w:rsid w:val="005D79B9"/>
    <w:rsid w:val="006A2A4A"/>
    <w:rsid w:val="006B5062"/>
    <w:rsid w:val="006C32A1"/>
    <w:rsid w:val="00826ECB"/>
    <w:rsid w:val="00A06EE2"/>
    <w:rsid w:val="00B24A25"/>
    <w:rsid w:val="00B27BB5"/>
    <w:rsid w:val="00D51228"/>
    <w:rsid w:val="00DA047B"/>
    <w:rsid w:val="00DD05E4"/>
    <w:rsid w:val="00DD679D"/>
    <w:rsid w:val="00E2583B"/>
    <w:rsid w:val="00E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9CC1-50CC-4CDC-B585-431980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7</cp:revision>
  <dcterms:created xsi:type="dcterms:W3CDTF">2024-01-23T14:26:00Z</dcterms:created>
  <dcterms:modified xsi:type="dcterms:W3CDTF">2024-01-24T14:50:00Z</dcterms:modified>
</cp:coreProperties>
</file>